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28953edea76ba0a126e6291266266238f8019"/>
    <w:p>
      <w:pPr>
        <w:pStyle w:val="Heading3"/>
      </w:pPr>
      <w:r>
        <w:t xml:space="preserve">Профилактическое мероприятие «Ваш ребенок - пассажир!»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t xml:space="preserve">                                                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220719-WA00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июля 2022 года на территории Северо-Западного округа г. Москвы сотрудниками Госавтоинспекции в рамках проведения городского мероприятия «Здравствуй, лето!», в районе Митино и в целях предупреждения детского дорожно-транспортного травматизма проведен рейд «Ваш ребенок - пассажир!».</w:t>
      </w:r>
    </w:p>
    <w:p>
      <w:pPr>
        <w:pStyle w:val="BodyText"/>
      </w:pPr>
      <w:r>
        <w:t xml:space="preserve">Мероприятие направлено на выявление водителей, игнорирующих использование ремней безопасности и детских удерживающих устройств в автомобиле. Подобные мероприятия позволят в будущем сократить число пострадавших в ДТП детей-пассажиров.</w:t>
      </w:r>
    </w:p>
    <w:p>
      <w:pPr>
        <w:pStyle w:val="BodyText"/>
      </w:pPr>
      <w:r>
        <w:t xml:space="preserve">Особое внимание было уделено выполнению водителями ч. 3. ст. 12.23 ПДД РФ («Нарушение требований к перевозке детей, установленных Правилами дорожного движения»).</w:t>
      </w:r>
    </w:p>
    <w:p>
      <w:pPr>
        <w:pStyle w:val="BodyText"/>
      </w:pPr>
      <w:r>
        <w:t xml:space="preserve">Дорожные полицейские еще раз напомнили родителям о правилах перевозки детей в автомобиле:</w:t>
      </w:r>
    </w:p>
    <w:p>
      <w:pPr>
        <w:pStyle w:val="BodyText"/>
      </w:pPr>
      <w:r>
        <w:t xml:space="preserve">"Уважаемые водители, соблюдайте скоростной режим и дистанцию! Не пренебрегайте ремнем безопасности и использованием специального детского удерживающего устройства при перевозке детей, это поможет сохранить жизнь и здоровье вам, вашему ребенку и пассажирам, а также избежать тяжких последствий при дорожно-транспортном происшествии. Детское кресло спасет вашего малыша от серьезных травм, ведь даже при незначительном столкновении или резком торможении весь удар приходится на маленького пассажира. Помните, что ваша безопасность и безопасность ваших детей на дорогах во многом зависит от Вас!"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http://mitino.mos.ru/presscenter/important/detail/10959490.html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959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959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2023-07-26T02:57:39Z</dcterms:created>
  <dcterms:modified xsi:type="dcterms:W3CDTF">2023-07-26T02:57:39Z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