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fc6e709b986bb69d6e1b17902f5e6c4fe8e3"/>
    <w:p>
      <w:pPr>
        <w:pStyle w:val="Heading3"/>
      </w:pPr>
      <w:r>
        <w:t xml:space="preserve">Криминальная сводка УВД по СЗАО за 16-30 декабря 2022 года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rPr>
          <w:bCs/>
          <w:b/>
        </w:rPr>
        <w:t xml:space="preserve">УВД по СЗАО предупреждает граждан, как обезопасить себя от отравления алкогольной продукцией</w:t>
      </w:r>
    </w:p>
    <w:p>
      <w:pPr>
        <w:pStyle w:val="BodyText"/>
      </w:pPr>
      <w:r>
        <w:t xml:space="preserve">В связи с увеличением числа летальных исходов на территории Российской Федерации, предварительной причиной которых стало отравление суррогатами алкогольной продукции или неустановленными веществами, Управление внутренних дел по Северо-Западному административному округу города Москвы предупреждает:</w:t>
      </w:r>
    </w:p>
    <w:p>
      <w:pPr>
        <w:pStyle w:val="BodyText"/>
      </w:pPr>
      <w:r>
        <w:t xml:space="preserve">- Следует воздержаться от приобретения алкогольной продукции в местах несанкционированной торговли (у частных лиц, в магазинах без соответствующей лицензии, через сеть «Интернет», алкогольной продукции с маркировкой «Duty free» вне специализированных для данного вида товаров магазинах и т.д.).</w:t>
      </w:r>
    </w:p>
    <w:p>
      <w:pPr>
        <w:pStyle w:val="BodyText"/>
      </w:pPr>
      <w:r>
        <w:t xml:space="preserve">- При покупке алкоголя необходимо обращать внимание на цену напитка. Она не должна быть ниже цены, установленной приказами Минфина России.</w:t>
      </w:r>
    </w:p>
    <w:p>
      <w:pPr>
        <w:pStyle w:val="BodyText"/>
      </w:pPr>
      <w:r>
        <w:t xml:space="preserve">- При отравлении спиртосодержащей продукцией следует незамедлительно обращаться в медицинские учреждения за помощью.</w:t>
      </w:r>
    </w:p>
    <w:p>
      <w:pPr>
        <w:pStyle w:val="BodyText"/>
      </w:pPr>
      <w:r>
        <w:t xml:space="preserve">Если вы стали свидетелем правонарушения в области оборота алкогольной и спиртосодержащей продукции, сообщите об этом в полицию. Так вы сможете помочь другим людям сохранить здоровье и не пострадать вследствие употребления некачественных напитков.</w:t>
      </w:r>
    </w:p>
    <w:p>
      <w:pPr>
        <w:pStyle w:val="BodyText"/>
      </w:pPr>
      <w:r>
        <w:rPr>
          <w:bCs/>
          <w:b/>
        </w:rPr>
        <w:t xml:space="preserve">Сотрудники полиции СЗАО задержали подозреваемого в грабеже на сумму более миллиона рублей</w:t>
      </w:r>
    </w:p>
    <w:p>
      <w:pPr>
        <w:pStyle w:val="BodyText"/>
      </w:pPr>
      <w:r>
        <w:t xml:space="preserve">«Оперуполномоченные Управления уголовного розыска ГУ МВД России по г. Москве, УВД по СЗАО и ОМВД России по району Щукино задержали подозреваемого в грабеже.</w:t>
      </w:r>
    </w:p>
    <w:p>
      <w:pPr>
        <w:pStyle w:val="BodyText"/>
      </w:pPr>
      <w:r>
        <w:t xml:space="preserve">Предварительно установлено, что в ночное время у подъезда дома по улице Маршала Бирюзова к местной жительнице подошел молодой человек и, несмотря на ее активное сопротивление, вырвал из рук сумку, в которой находились личные документы, денежные средства и ювелирные украшения, после чего скрылся. Ущерб составил более миллиона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на улице Маршала Василевского. Им оказался ранее неоднократно судимый 35-летний приезжий.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Щукино возбуждено уголовное дело по признакам преступления, предусмотренного статьей 161 УК РФ "Грабеж". В отношении фигуранта избрана мера пресечения в виде заключения под стражу»,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присоединились к Всероссийской акции «Полицейский Дед Мороз»</w:t>
      </w:r>
    </w:p>
    <w:p>
      <w:pPr>
        <w:pStyle w:val="BodyText"/>
      </w:pPr>
      <w:r>
        <w:rPr>
          <w:iCs/>
          <w:i/>
        </w:rPr>
        <w:t xml:space="preserve">Мероприятие прошло в рамках акции «Зимние каникулы»</w:t>
      </w:r>
    </w:p>
    <w:p>
      <w:pPr>
        <w:pStyle w:val="BodyText"/>
      </w:pPr>
      <w:r>
        <w:t xml:space="preserve">Сотрудники полиции Отдела ГИБДД УВД по СЗАО ГУ МВД России по г. Москве приняли участие во Всероссийской акции «Полицейский Дед Мороз». В рамках неё и преддверии новогодних праздников они навестили воспитанников дошкольного отделения на базе ГБОУ Школы № 1191 и ГБОУ Школы № 1302 района Митино.</w:t>
      </w:r>
    </w:p>
    <w:p>
      <w:pPr>
        <w:pStyle w:val="BodyText"/>
      </w:pPr>
      <w:r>
        <w:t xml:space="preserve">В ходе мероприятия полицейские напомнили детям об опасности игр вблизи проезжей части, дали пояснения о применении фликеров в темное время суток и рассказали, что данные приспособления делают человека более заметным.</w:t>
      </w:r>
    </w:p>
    <w:p>
      <w:pPr>
        <w:pStyle w:val="BodyText"/>
      </w:pPr>
      <w:r>
        <w:t xml:space="preserve">После профилактической беседы автоинспекторы подготовили для ребят небольшой сюрприз. Они пригласили в гости любимых сказочных персонажей – «Деда Мороза» и «Снегурочку». Дети очень обрадовались приезду гостей. Инспекторы вместе с воспитанниками играли в подвижные игры и водили хороводы. Самым главным подарком для самих них стали улыбки и искренние эмоции.</w:t>
      </w:r>
    </w:p>
    <w:p>
      <w:pPr>
        <w:pStyle w:val="BodyText"/>
      </w:pPr>
      <w:r>
        <w:t xml:space="preserve">В завершение стражи правопорядка поздравили дошкольников с наступающим Новым годом, а «Дед Мороз» и «Снегурочка» вручили памятные подарки в виде мягких игрушек и красочных раскрасок по правилам дорожного движения.</w:t>
      </w:r>
    </w:p>
    <w:p>
      <w:pPr>
        <w:pStyle w:val="BodyText"/>
      </w:pPr>
      <w:r>
        <w:rPr>
          <w:bCs/>
          <w:b/>
        </w:rPr>
        <w:t xml:space="preserve">Сотрудники ОМВД России по району Строгино задержали подозреваемого в краже более 500 игрушек</w:t>
      </w:r>
    </w:p>
    <w:p>
      <w:pPr>
        <w:pStyle w:val="BodyText"/>
      </w:pPr>
      <w:r>
        <w:rPr>
          <w:iCs/>
          <w:i/>
        </w:rPr>
        <w:t xml:space="preserve">«Дознавателем ОД ОМВД России по району Строгино в отношении 26-летнего жителя Подмосковья, похитившего из магазина более 500 игрушек, возбуждены уголовные дела»,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 в разные дни дважды приходил в один из сетевых магазинов, расположенных на Таллинской улице, и, не оплатив товар, выносил его. При очередном посещении магазина подозрительным покупателем сотрудники службы безопасности узнали его и вызвали полицию.</w:t>
      </w:r>
    </w:p>
    <w:p>
      <w:pPr>
        <w:pStyle w:val="BodyText"/>
      </w:pPr>
      <w:r>
        <w:t xml:space="preserve">Подозреваемый был задержан. Им оказался 26-летний житель Московской области, ранее судимый за аналогичные преступления. При личном досмотре в сумке у мужчины был обнаружен неоплаченный товар. Общий материальный ущерб, причинённый организации, составил более 14 тысяч рублей.</w:t>
      </w:r>
    </w:p>
    <w:p>
      <w:pPr>
        <w:pStyle w:val="BodyText"/>
      </w:pPr>
      <w:r>
        <w:t xml:space="preserve">По данному факту дознавателем ОД ОМВД России по району Строгино возбуждено три уголовных дела по признакам преступлений, предусмотренного частью 1 статьи 158 УК РФ «Кража». В ходе обыска по месту проживания подозреваемого сотрудниками полиции обнаружено и изъято более 500 наименований детских игрушек: куклы, машинки, плюшевые игрушки и другие. Со слов мужчины, игрушки он похищал с целью коллекционирования.</w:t>
      </w:r>
    </w:p>
    <w:p>
      <w:pPr>
        <w:pStyle w:val="BodyText"/>
      </w:pPr>
      <w:r>
        <w:t xml:space="preserve">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проводится комплекс оперативно-розыскных мероприятий, направленных на установление иных обстоятельств данного преступления.</w:t>
      </w:r>
    </w:p>
    <w:p>
      <w:pPr>
        <w:pStyle w:val="BodyText"/>
      </w:pPr>
      <w:r>
        <w:rPr>
          <w:bCs/>
          <w:b/>
        </w:rPr>
        <w:t xml:space="preserve">Полицейские СЗАО задержали подозреваемого в подделке паспорта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Тушино задержали мужчину, предоставившего в налоговую инспекцию поддельный паспорт.</w:t>
      </w:r>
    </w:p>
    <w:p>
      <w:pPr>
        <w:pStyle w:val="BodyText"/>
      </w:pPr>
      <w:r>
        <w:t xml:space="preserve">В полицию поступило сообщение из Межрайонной ИФНС России о том, что мужчина подал заявление на получение квалифицированной электронной цифровой подписи, предоставив при этом паспорт гражданина Российской Федерации, имеющий признаки подделки.</w:t>
      </w:r>
    </w:p>
    <w:p>
      <w:pPr>
        <w:pStyle w:val="BodyText"/>
      </w:pPr>
      <w:r>
        <w:t xml:space="preserve">На место происшествия был вызван наряд полиции. Было установлено, что при работе с клиентом сотрудница ведомства обратила внимание на качество бумаги паспорта и проверила его через детектор. В этот момент заявитель занервничал и покинул учреждение, не забрав с собой документы.</w:t>
      </w:r>
    </w:p>
    <w:p>
      <w:pPr>
        <w:pStyle w:val="BodyText"/>
      </w:pPr>
      <w:r>
        <w:t xml:space="preserve">Результаты экспертизы показали, что документ, удостоверяющий личность, оказался подделкой.</w:t>
      </w:r>
    </w:p>
    <w:p>
      <w:pPr>
        <w:pStyle w:val="BodyText"/>
      </w:pPr>
      <w:r>
        <w:t xml:space="preserve">По данному факту дознавателем ОД ОМВД России по району Южное Тушино возбуждено уголовное дело по признакам преступления, предусмотренного частью 3 статьи 327 УК РФ. Мужчина был объявлен в федеральный розыск.</w:t>
      </w:r>
    </w:p>
    <w:p>
      <w:pPr>
        <w:pStyle w:val="BodyText"/>
      </w:pPr>
      <w:r>
        <w:t xml:space="preserve">В результате оперативно-розыскных мероприятий полицейским удалось установить местонахождение злоумышленника. При попытке вылета из столицы в аэропорту подозреваемый, 46-летний приезжий, был задержан. В отношении него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на страже детской безопасности</w:t>
      </w:r>
    </w:p>
    <w:p>
      <w:pPr>
        <w:pStyle w:val="BodyText"/>
      </w:pPr>
      <w:r>
        <w:rPr>
          <w:iCs/>
          <w:i/>
        </w:rPr>
        <w:t xml:space="preserve">Полицейские напоминали о правилах дорожного движения</w:t>
      </w:r>
    </w:p>
    <w:p>
      <w:pPr>
        <w:pStyle w:val="BodyText"/>
      </w:pPr>
      <w:r>
        <w:t xml:space="preserve">Вблизи ГБОУ Школы № 1519 района Строгино сотрудники Отдела ГИБДД УВД по СЗАО ГУ МВД России по г. Москве вместе с родительской общественностью провели профилактическую акцию «Родительский патруль».</w:t>
      </w:r>
    </w:p>
    <w:p>
      <w:pPr>
        <w:pStyle w:val="BodyText"/>
      </w:pPr>
      <w:r>
        <w:t xml:space="preserve">Главная цель - это повышение правовой грамотности взрослых, которые несут ответственность за жизнь и здоровье детей во время пребывания на улице.</w:t>
      </w:r>
    </w:p>
    <w:p>
      <w:pPr>
        <w:pStyle w:val="BodyText"/>
      </w:pPr>
      <w:r>
        <w:t xml:space="preserve">Группа родителей, обозначив себя световозвращающими жилетами, наблюдали за соблюдением ПДД ребятами и взрослыми, а также водителями, перевозящими маленьких пассажиров в автотранспорте.</w:t>
      </w:r>
    </w:p>
    <w:p>
      <w:pPr>
        <w:pStyle w:val="BodyText"/>
      </w:pPr>
      <w:r>
        <w:t xml:space="preserve">Организаторы мероприятия проводили инструктажи с участниками дорожного движения, напоминая о правилах безопасного перехода проезжей части, необходимости использования в тёмное время суток фликеров на верхней одежде.</w:t>
      </w:r>
    </w:p>
    <w:p>
      <w:pPr>
        <w:pStyle w:val="BodyText"/>
      </w:pPr>
      <w:r>
        <w:t xml:space="preserve">В завершение беседы полицейские вручили жителям района буклеты с информацией о безопасной перевозке детей и книги о ПДД.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провели информационный час для учеников школ района Хорошево-Мневники</w:t>
      </w:r>
    </w:p>
    <w:p>
      <w:pPr>
        <w:pStyle w:val="BodyText"/>
      </w:pPr>
      <w:r>
        <w:rPr>
          <w:iCs/>
          <w:i/>
        </w:rPr>
        <w:t xml:space="preserve">Полицейские провели открытые уроки по ПДД</w:t>
      </w:r>
    </w:p>
    <w:p>
      <w:pPr>
        <w:pStyle w:val="BodyText"/>
      </w:pPr>
      <w:r>
        <w:t xml:space="preserve">С наступлением зимнего времени года световой день становится короче, и дети возвращаются домой после занятий в вечернее время.</w:t>
      </w:r>
    </w:p>
    <w:p>
      <w:pPr>
        <w:pStyle w:val="BodyText"/>
      </w:pPr>
      <w:r>
        <w:t xml:space="preserve">В связи с этим инспекторы Отдела ГИБДД УВД по СЗАО ГУ МВД России по г. Москве провели с учащимися ГБОУ Школы № 1253 и частной школы «Хорошкола» района Хорошево-Мневники информационный час по правилам дорожного движения.</w:t>
      </w:r>
    </w:p>
    <w:p>
      <w:pPr>
        <w:pStyle w:val="BodyText"/>
      </w:pPr>
      <w:r>
        <w:t xml:space="preserve">Учащимся были разъяснены правила пересечения проезжей части по регулируемым и нерегулируемым пешеходным переходам. Вдобавок автоинспекторы объяснили ребятам, как влияет на безопасность пешеходов использование фликеров в темное время суток.</w:t>
      </w:r>
    </w:p>
    <w:p>
      <w:pPr>
        <w:pStyle w:val="BodyText"/>
      </w:pPr>
      <w:r>
        <w:t xml:space="preserve">В ходе беседы инспекторы рассказали, что на скользкой дороге тормозной путь автотранспорта значительно удлиняется, а также увеличивается вероятность заноса автомобиля. Поэтому перед переходом улицы пешеход должен остановиться и оценить ситуацию.</w:t>
      </w:r>
    </w:p>
    <w:p>
      <w:pPr>
        <w:pStyle w:val="BodyText"/>
      </w:pPr>
      <w:r>
        <w:t xml:space="preserve">Школьники поблагодарили организаторов за интересную и познавательную беседу, а также пообещали быть бдительными и внимательными на дорогах.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СЗАО совместно с сотрудниками полиции провели акцию «Полицейский Дед Мороз»</w:t>
      </w:r>
    </w:p>
    <w:p>
      <w:pPr>
        <w:pStyle w:val="BodyText"/>
      </w:pPr>
      <w:r>
        <w:rPr>
          <w:iCs/>
          <w:i/>
        </w:rPr>
        <w:t xml:space="preserve">Член ОС вместе с полицейскими поздравили водителей и пешеходов с наступающим Новым годом</w:t>
      </w:r>
    </w:p>
    <w:p>
      <w:pPr>
        <w:pStyle w:val="BodyText"/>
      </w:pPr>
      <w:r>
        <w:t xml:space="preserve">На одной из оживленных улиц района Строгино сотрудники Отдела ГИБДД УВД по СЗАО совместно с членом Общественного совета при УВД по СЗАО Павлом Черкасовым приняли участие во Всероссийской акции «Полицейский Дед Мороз».</w:t>
      </w:r>
    </w:p>
    <w:p>
      <w:pPr>
        <w:pStyle w:val="BodyText"/>
      </w:pPr>
      <w:r>
        <w:t xml:space="preserve">Полицейские совместно с Дедом Морозом, Снегурочкой, Снеговиком, а также символом наступающего года Зайчиком поздравили пешеходов и водителей с наступающим Новым 2023 годом. Участники акции рассказывали родителям и детям о безопасном поведении на улицах города во время праздничных дней и о правилах перехода проезжей части. Водителям сотрудники ГИБДД напомнили о соблюдении скоростного режима, а также о недопустимости управления автотранспортом в состоянии опьянения.</w:t>
      </w:r>
    </w:p>
    <w:p>
      <w:pPr>
        <w:pStyle w:val="BodyText"/>
      </w:pPr>
      <w:r>
        <w:t xml:space="preserve">Сказочные персонажи вместе с Павлом Черкасовым желали гражданам здоровья, добра, исполнения всех заветных желаний, а также безопасности на дорогах, а также вручали ребятам памятные сувениры в виде сладких подарков и мягких игрушек, а взрослым тематические книги по правилам дорожного движения.</w:t>
      </w:r>
    </w:p>
    <w:p>
      <w:pPr>
        <w:pStyle w:val="BodyText"/>
      </w:pPr>
      <w:r>
        <w:t xml:space="preserve">Жители района были приятно удивлены знакам внимания со стороны полицейских и благодарили за создание новогоднего настроения.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встретился с многодетными семьями и семьями сотрудников, воспитывающих детей без одного из родителей</w:t>
      </w:r>
    </w:p>
    <w:p>
      <w:pPr>
        <w:pStyle w:val="BodyText"/>
      </w:pPr>
      <w:r>
        <w:rPr>
          <w:iCs/>
          <w:i/>
        </w:rPr>
        <w:t xml:space="preserve">Общественник поздравил сотрудников полиции с наступающим Новым годом</w:t>
      </w:r>
    </w:p>
    <w:p>
      <w:pPr>
        <w:pStyle w:val="BodyText"/>
      </w:pPr>
      <w:r>
        <w:t xml:space="preserve">В рамках Всероссийской акции «Полицейский Дед Мороз» председатели Общественного совета при УВД по СЗАО Виктор Швидкин и Совета ветеранов УВД Владимир Рубан поздравили многодетные семьи и семьи сотрудников, воспитывающих детей без одного из родителей с наступающим Новым годом.</w:t>
      </w:r>
    </w:p>
    <w:p>
      <w:pPr>
        <w:pStyle w:val="BodyText"/>
      </w:pPr>
      <w:r>
        <w:t xml:space="preserve">«Новый год - время волшебства, надежд и, конечно же, подарков. Дарить радость и делать сюрпризы приятно и волнующе. Хочу вам пожелать, чтобы следующий год подарил много радости и счастливых моментов», - отметил в своем поздравлении председатель Общественного совета при УВД по СЗАО.</w:t>
      </w:r>
    </w:p>
    <w:p>
      <w:pPr>
        <w:pStyle w:val="BodyText"/>
      </w:pPr>
      <w:r>
        <w:t xml:space="preserve">Виктор Швидкин и Владимир Рубан вручили детям сотрудников полиции сладкие новогодние подарки. Присутствующие с радостью приняли знак внимания и выразили благодарность, также поздравив организаторов мероприятия с праздником.</w:t>
      </w:r>
    </w:p>
    <w:p>
      <w:pPr>
        <w:pStyle w:val="BodyText"/>
      </w:pPr>
      <w:r>
        <w:rPr>
          <w:bCs/>
          <w:b/>
        </w:rPr>
        <w:t xml:space="preserve">Председатель Общественного совета при УВД по СЗАО в рамках акции «Полицейский Дед Мороз» поздравил семьи сотрудников полиции с наступающим Новым годом</w:t>
      </w:r>
    </w:p>
    <w:p>
      <w:pPr>
        <w:pStyle w:val="BodyText"/>
      </w:pPr>
      <w:r>
        <w:rPr>
          <w:iCs/>
          <w:i/>
        </w:rPr>
        <w:t xml:space="preserve">В комнате истории УВД по СЗАО прошло мероприятие, посвященное празднованию Нового года</w:t>
      </w:r>
    </w:p>
    <w:p>
      <w:pPr>
        <w:pStyle w:val="BodyText"/>
      </w:pPr>
      <w:r>
        <w:t xml:space="preserve">В преддверии новогодних и рождественских праздников по всей стране проходит всероссийская акция «Полицейский Дед Мороз». В рамках мероприятия председатели Общественного совета при УВД по СЗАО Виктор Швидкин и Совета ветеранов УВД Владимир Рубан встретились в музее Управления с семьями сотрудников, воспитывающих детей с ограниченными возможностями.</w:t>
      </w:r>
    </w:p>
    <w:p>
      <w:pPr>
        <w:pStyle w:val="BodyText"/>
      </w:pPr>
      <w:r>
        <w:t xml:space="preserve">«Дорогие друзья, по старой доброй традиции мы собрались сегодня, чтобы в праздничной обстановке поздравить вас с наступающим Новым годом! От всей души хочу пожелать вам крепкого здоровья и оптимизма. Следующий год обязательно принесет вам немало новых чудесных открытий и исполнений всех самых заветных желаний», - поздравил сотрудников Виктор Швидкин. К словам председателя Общественного совета при УВД по СЗАО присоединился Владимир Рубан.</w:t>
      </w:r>
    </w:p>
    <w:p>
      <w:pPr>
        <w:pStyle w:val="BodyText"/>
      </w:pPr>
      <w:r>
        <w:t xml:space="preserve">В завершение Виктор Швидкин и Владимир Рубан вручили присутствующим ценные подарки. Гости были приятно изумлены таким знаком внимания и поблагодарили организаторов за уделенное внимание и хорошее настроение.</w:t>
      </w:r>
    </w:p>
    <w:p>
      <w:pPr>
        <w:pStyle w:val="BodyText"/>
      </w:pPr>
      <w:r>
        <w:rPr>
          <w:bCs/>
          <w:b/>
        </w:rPr>
        <w:t xml:space="preserve">Сотрудники УВД по СЗАО исполнили новогоднюю мечту мальчика с ограниченными возможностями</w:t>
      </w:r>
    </w:p>
    <w:p>
      <w:pPr>
        <w:pStyle w:val="BodyText"/>
      </w:pPr>
      <w:r>
        <w:t xml:space="preserve">10-летнему Матвею провели экскурсию по зданию Госавтоинспекции и прокатили на служебной машине.</w:t>
      </w:r>
    </w:p>
    <w:p>
      <w:pPr>
        <w:pStyle w:val="BodyText"/>
      </w:pPr>
      <w:r>
        <w:t xml:space="preserve">Благотворительным фондом «Ангелы среди нас» была проведена предновогодняя акция, в рамках которой его подопечные писали письма Дедушке Морозу, в которых рассказывали о своих самых заветных желаниях.</w:t>
      </w:r>
    </w:p>
    <w:p>
      <w:pPr>
        <w:pStyle w:val="BodyText"/>
      </w:pPr>
      <w:r>
        <w:t xml:space="preserve">Так, 10-летний Матвей, мальчик с ограниченными возможностями, указал в письме Дедушке Морозу, что мечтает прокатиться на патрульной автомашине Дорожно-патрульной службы и в дальнейшем стать сотрудником Госавтоинспекции. Полицейские ОГИБДД УВД по СЗАО не могли остаться в стороне и не порадовать ребенка перед Новым годом.</w:t>
      </w:r>
    </w:p>
    <w:p>
      <w:pPr>
        <w:pStyle w:val="BodyText"/>
      </w:pPr>
      <w:r>
        <w:t xml:space="preserve">Матвея с мамой встретили в подразделении, где старший инспектор по пропаганде Отдела Госавтоинспекции УВД по СЗАО майор полиции Ольга Варга провела ему познавательную экскурсию по подразделению. Мальчик с интересом наблюдал за работой сотрудников полиции и задавал различные вопросы.</w:t>
      </w:r>
    </w:p>
    <w:p>
      <w:pPr>
        <w:pStyle w:val="BodyText"/>
      </w:pPr>
      <w:r>
        <w:t xml:space="preserve">Затем полицейские совместно с представителями Фонда поздравили ребенка с наступающими новогодними праздниками и вручили ему ценные подарки. Но главным сюрпризом для мальчика стала поездка на патрульной автомашине. Предварительно, Матвею напомнили об обязательном соблюдении правил дорожного движения и использовании ремней безопасности.</w:t>
      </w:r>
    </w:p>
    <w:p>
      <w:pPr>
        <w:pStyle w:val="BodyText"/>
      </w:pPr>
      <w:r>
        <w:t xml:space="preserve">Мальчика прокатили по округу, а в завершение поездки дали поздравить всех присутствующих с наступающим праздником по громкоговорителю. Матвей был очень рад исполнению своей мечты и поблагодарил полицейских и представителей Фонда за исполненную мечту.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http://mitino.mos.ru/presscenter/important/detail/11328655.html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328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328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2025-07-07T03:03:38Z</dcterms:created>
  <dcterms:modified xsi:type="dcterms:W3CDTF">2025-07-07T03:03:38Z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